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2703F8B6" w:rsidR="0060219C" w:rsidRPr="00465472" w:rsidRDefault="00465472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465472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7</w:t>
      </w:r>
    </w:p>
    <w:p w14:paraId="51B6508D" w14:textId="7C676137" w:rsidR="0060219C" w:rsidRDefault="003F544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230B86">
        <w:rPr>
          <w:i w:val="0"/>
          <w:sz w:val="16"/>
          <w:szCs w:val="16"/>
        </w:rPr>
        <w:t>7</w:t>
      </w:r>
      <w:r>
        <w:rPr>
          <w:i w:val="0"/>
          <w:sz w:val="16"/>
          <w:szCs w:val="16"/>
        </w:rPr>
        <w:t xml:space="preserve">: Zakup wraz z dostawą </w:t>
      </w:r>
      <w:proofErr w:type="spellStart"/>
      <w:r w:rsidR="00230B86">
        <w:rPr>
          <w:i w:val="0"/>
          <w:sz w:val="16"/>
          <w:szCs w:val="16"/>
        </w:rPr>
        <w:t>łatwoślizgu</w:t>
      </w:r>
      <w:proofErr w:type="spellEnd"/>
      <w:r w:rsidR="00230B86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(</w:t>
      </w:r>
      <w:r w:rsidR="00230B86">
        <w:rPr>
          <w:i w:val="0"/>
          <w:sz w:val="16"/>
          <w:szCs w:val="16"/>
        </w:rPr>
        <w:t>71</w:t>
      </w:r>
      <w:r>
        <w:rPr>
          <w:i w:val="0"/>
          <w:sz w:val="16"/>
          <w:szCs w:val="16"/>
        </w:rPr>
        <w:t xml:space="preserve"> szt</w:t>
      </w:r>
      <w:r w:rsidR="00230B86">
        <w:rPr>
          <w:i w:val="0"/>
          <w:sz w:val="16"/>
          <w:szCs w:val="16"/>
        </w:rPr>
        <w:t>.)</w:t>
      </w:r>
    </w:p>
    <w:p w14:paraId="5A3D2283" w14:textId="6328F1E8" w:rsidR="0060219C" w:rsidRDefault="003F544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465472">
        <w:rPr>
          <w:i w:val="0"/>
          <w:sz w:val="16"/>
          <w:szCs w:val="16"/>
        </w:rPr>
        <w:t>………………..</w:t>
      </w:r>
    </w:p>
    <w:p w14:paraId="7661EE01" w14:textId="41285394" w:rsidR="0060219C" w:rsidRDefault="003F544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465472">
        <w:rPr>
          <w:i w:val="0"/>
          <w:sz w:val="16"/>
          <w:szCs w:val="16"/>
        </w:rPr>
        <w:t>……………………..</w:t>
      </w:r>
    </w:p>
    <w:p w14:paraId="25F48437" w14:textId="7475107A" w:rsidR="0060219C" w:rsidRDefault="003F544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465472">
        <w:rPr>
          <w:i w:val="0"/>
          <w:sz w:val="16"/>
          <w:szCs w:val="16"/>
        </w:rPr>
        <w:t>……………….</w:t>
      </w:r>
    </w:p>
    <w:p w14:paraId="30810288" w14:textId="7886BC99" w:rsidR="0060219C" w:rsidRDefault="003F544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465472">
        <w:rPr>
          <w:i w:val="0"/>
          <w:sz w:val="16"/>
          <w:szCs w:val="16"/>
        </w:rPr>
        <w:t>………………….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A5470A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3F5441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3F5441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3F5441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3F5441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230B86" w14:paraId="60D8E1A4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230B86" w:rsidRDefault="00230B86" w:rsidP="00230B86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CDD" w14:textId="6118793E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  <w:proofErr w:type="spellStart"/>
            <w:r>
              <w:rPr>
                <w:i w:val="0"/>
                <w:sz w:val="16"/>
                <w:szCs w:val="16"/>
              </w:rPr>
              <w:t>Łatwoślizg</w:t>
            </w:r>
            <w:proofErr w:type="spellEnd"/>
            <w:r>
              <w:rPr>
                <w:i w:val="0"/>
                <w:sz w:val="16"/>
                <w:szCs w:val="16"/>
              </w:rPr>
              <w:t xml:space="preserve"> do przekładania pacjenta w pozycji poziomej, w formie prześcieradła, z m.in. 8 uchwytami wzdłuż długich boków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549EA1B1" w:rsidR="00230B86" w:rsidRDefault="00230B86" w:rsidP="00230B86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30B86" w14:paraId="5D50A8FD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230B86" w:rsidRDefault="00230B86" w:rsidP="00230B86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A89" w14:textId="7DF54C25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Wymiary: maks. 200x90 cm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63E55A83" w:rsidR="00230B86" w:rsidRDefault="00230B86" w:rsidP="00230B86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30B86" w14:paraId="7DE1BAC4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230B86" w:rsidRDefault="00230B86" w:rsidP="00230B86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3360A7BA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Kolor min. 2 do wyboru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4B9DCF14" w:rsidR="00230B86" w:rsidRDefault="00230B86" w:rsidP="00230B86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30B86" w14:paraId="5A73115C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230B86" w:rsidRDefault="00230B86" w:rsidP="00230B86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441" w14:textId="1F2192AF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Do przenoszenia pacjentów o wadze do min. 160 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6BE79B57" w:rsidR="00230B86" w:rsidRDefault="00230B86" w:rsidP="00230B86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30B86" w14:paraId="7CE61A86" w14:textId="77777777" w:rsidTr="00A5470A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230B86" w:rsidRDefault="00230B86" w:rsidP="00230B86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E87" w14:textId="2C10D104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Materiał: 100% nylon z powłoką silikonową,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5FEA164A" w:rsidR="00230B86" w:rsidRDefault="00230B86" w:rsidP="00230B86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30B86" w14:paraId="7CE08A30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230B86" w:rsidRDefault="00230B86" w:rsidP="00230B86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228" w14:textId="0C27D983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prania w temp. Do min. 60°C, możliwość dezynfekcji miejscowej za pomocą środków na bazie alkoholu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1F2448C6" w:rsidR="00230B86" w:rsidRDefault="00230B86" w:rsidP="00230B86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C43F" w14:textId="77777777" w:rsidR="00230B86" w:rsidRDefault="00230B86" w:rsidP="00230B86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30B86" w14:paraId="46BCE1CA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230B86" w:rsidRDefault="00230B86" w:rsidP="00230B86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230B86" w:rsidRDefault="00230B86" w:rsidP="00230B86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3F5441" w14:paraId="69C8AE7F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1F5061CD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302226F0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19367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09669" w14:textId="69C4C724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F245" w14:textId="606DA20F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8F66A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7EA90B8B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C2434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5A59F" w14:textId="3D18AFD5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B096" w14:textId="68EF0BDD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2C94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25269C98" w14:textId="77777777" w:rsidTr="00A5470A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49AECA8C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3F5441" w:rsidRDefault="003F5441" w:rsidP="003F5441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203E0281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717E" w14:textId="2841AA6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Gwarancja : min. 60 miesięcy (lub dłużej – zgodnie z treścią oferty) 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6740FCB8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3F5441" w14:paraId="7C7A5161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3F5441" w:rsidRDefault="003F5441" w:rsidP="003F5441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3F5441" w:rsidRDefault="003F5441" w:rsidP="003F5441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3F5441" w:rsidRDefault="003F5441" w:rsidP="003F5441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1216E513" w:rsidR="00465472" w:rsidRDefault="00465472">
      <w:pPr>
        <w:ind w:left="0"/>
        <w:jc w:val="left"/>
        <w:rPr>
          <w:i w:val="0"/>
        </w:rPr>
      </w:pPr>
    </w:p>
    <w:p w14:paraId="3172DD60" w14:textId="77777777" w:rsidR="00465472" w:rsidRPr="00465472" w:rsidRDefault="00465472" w:rsidP="00465472"/>
    <w:p w14:paraId="030E267E" w14:textId="77777777" w:rsidR="00465472" w:rsidRPr="00465472" w:rsidRDefault="00465472" w:rsidP="00465472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465472" w:rsidRPr="00465472" w14:paraId="769B8F07" w14:textId="77777777" w:rsidTr="004D2CA4">
        <w:tc>
          <w:tcPr>
            <w:tcW w:w="1418" w:type="dxa"/>
          </w:tcPr>
          <w:p w14:paraId="22023965" w14:textId="77777777" w:rsidR="00465472" w:rsidRPr="00465472" w:rsidRDefault="00465472" w:rsidP="0046547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0" w:name="_Hlk205125655"/>
            <w:r w:rsidRPr="00465472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4A608B18" w14:textId="77777777" w:rsidR="00465472" w:rsidRPr="00465472" w:rsidRDefault="00465472" w:rsidP="00465472">
            <w:pPr>
              <w:ind w:left="0" w:right="-124"/>
              <w:rPr>
                <w:sz w:val="18"/>
                <w:szCs w:val="18"/>
              </w:rPr>
            </w:pPr>
            <w:r w:rsidRPr="00465472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74C4E26B" w14:textId="77777777" w:rsidR="00465472" w:rsidRPr="00465472" w:rsidRDefault="00465472" w:rsidP="0046547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465472">
              <w:rPr>
                <w:sz w:val="18"/>
                <w:szCs w:val="18"/>
              </w:rPr>
              <w:t xml:space="preserve">Cena jednostkowa brutto za </w:t>
            </w:r>
            <w:r w:rsidRPr="00465472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402F26BF" w14:textId="77777777" w:rsidR="00465472" w:rsidRPr="00465472" w:rsidRDefault="00465472" w:rsidP="0046547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465472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6BEE3B3C" w14:textId="77777777" w:rsidR="00465472" w:rsidRPr="00465472" w:rsidRDefault="00465472" w:rsidP="00465472">
            <w:pPr>
              <w:ind w:left="0" w:right="0"/>
              <w:rPr>
                <w:sz w:val="18"/>
                <w:szCs w:val="18"/>
              </w:rPr>
            </w:pPr>
            <w:r w:rsidRPr="00465472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2D636270" w14:textId="77777777" w:rsidR="00465472" w:rsidRPr="00465472" w:rsidRDefault="00465472" w:rsidP="00465472">
            <w:pPr>
              <w:ind w:left="0" w:right="0"/>
              <w:rPr>
                <w:sz w:val="18"/>
                <w:szCs w:val="18"/>
              </w:rPr>
            </w:pPr>
            <w:r w:rsidRPr="00465472">
              <w:rPr>
                <w:sz w:val="18"/>
                <w:szCs w:val="18"/>
              </w:rPr>
              <w:t>WARTOŚĆ ZA CAŁOŚĆ ZAMÓWIENIA W ZAKRESIE DANEJ CZESCI ZAMÓWIENIA</w:t>
            </w:r>
          </w:p>
          <w:p w14:paraId="58C41D0E" w14:textId="77777777" w:rsidR="00465472" w:rsidRPr="00465472" w:rsidRDefault="00465472" w:rsidP="00465472">
            <w:pPr>
              <w:ind w:left="0"/>
              <w:rPr>
                <w:sz w:val="18"/>
                <w:szCs w:val="18"/>
              </w:rPr>
            </w:pPr>
            <w:r w:rsidRPr="00465472">
              <w:rPr>
                <w:sz w:val="18"/>
                <w:szCs w:val="18"/>
              </w:rPr>
              <w:t>BRUTTO</w:t>
            </w:r>
          </w:p>
        </w:tc>
      </w:tr>
      <w:tr w:rsidR="00465472" w:rsidRPr="00465472" w14:paraId="33C1100F" w14:textId="77777777" w:rsidTr="004D2CA4">
        <w:tc>
          <w:tcPr>
            <w:tcW w:w="1418" w:type="dxa"/>
          </w:tcPr>
          <w:p w14:paraId="48CB03CB" w14:textId="77777777" w:rsidR="00465472" w:rsidRPr="00465472" w:rsidRDefault="00465472" w:rsidP="0046547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F5D4D27" w14:textId="77777777" w:rsidR="00465472" w:rsidRPr="00465472" w:rsidRDefault="00465472" w:rsidP="0046547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96592CF" w14:textId="77777777" w:rsidR="00465472" w:rsidRPr="00465472" w:rsidRDefault="00465472" w:rsidP="0046547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8BDC72C" w14:textId="77777777" w:rsidR="00465472" w:rsidRPr="00465472" w:rsidRDefault="00465472" w:rsidP="0046547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38EB0C2" w14:textId="77777777" w:rsidR="00465472" w:rsidRPr="00465472" w:rsidRDefault="00465472" w:rsidP="0046547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41FF125" w14:textId="77777777" w:rsidR="00465472" w:rsidRPr="00465472" w:rsidRDefault="00465472" w:rsidP="00465472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0872FD26" w14:textId="77777777" w:rsidR="00465472" w:rsidRPr="00465472" w:rsidRDefault="00465472" w:rsidP="0046547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3E665314" w14:textId="77777777" w:rsidR="00465472" w:rsidRPr="00465472" w:rsidRDefault="00465472" w:rsidP="0046547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768DE98C" w14:textId="77777777" w:rsidR="00465472" w:rsidRPr="00465472" w:rsidRDefault="00465472" w:rsidP="00465472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3D45A468" w14:textId="77777777" w:rsidR="00465472" w:rsidRPr="00465472" w:rsidRDefault="00465472" w:rsidP="00465472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0"/>
    </w:tbl>
    <w:p w14:paraId="56A3CDC3" w14:textId="77777777" w:rsidR="00465472" w:rsidRPr="00465472" w:rsidRDefault="00465472" w:rsidP="00465472"/>
    <w:p w14:paraId="20891E74" w14:textId="77777777" w:rsidR="00465472" w:rsidRPr="00465472" w:rsidRDefault="00465472" w:rsidP="00465472"/>
    <w:p w14:paraId="17BC0E84" w14:textId="77777777" w:rsidR="00465472" w:rsidRPr="00465472" w:rsidRDefault="00465472" w:rsidP="00465472"/>
    <w:p w14:paraId="54E8B7F2" w14:textId="77777777" w:rsidR="00465472" w:rsidRPr="00465472" w:rsidRDefault="00465472" w:rsidP="0046547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465472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7EE5A869" w14:textId="77777777" w:rsidR="00465472" w:rsidRPr="00465472" w:rsidRDefault="00465472" w:rsidP="00465472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465472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4B7ABAC1" w14:textId="77777777" w:rsidR="00465472" w:rsidRPr="00465472" w:rsidRDefault="00465472" w:rsidP="00465472">
      <w:pPr>
        <w:tabs>
          <w:tab w:val="left" w:pos="6180"/>
        </w:tabs>
        <w:ind w:left="0"/>
        <w:jc w:val="left"/>
      </w:pPr>
    </w:p>
    <w:p w14:paraId="37A10729" w14:textId="77777777" w:rsidR="00465472" w:rsidRPr="00465472" w:rsidRDefault="00465472" w:rsidP="00465472">
      <w:bookmarkStart w:id="1" w:name="_GoBack"/>
      <w:bookmarkEnd w:id="1"/>
    </w:p>
    <w:p w14:paraId="0CB5B374" w14:textId="77777777" w:rsidR="00465472" w:rsidRPr="00465472" w:rsidRDefault="00465472" w:rsidP="00465472"/>
    <w:p w14:paraId="1990649B" w14:textId="77777777" w:rsidR="00465472" w:rsidRPr="00465472" w:rsidRDefault="00465472" w:rsidP="00465472"/>
    <w:p w14:paraId="1824E4D4" w14:textId="77777777" w:rsidR="00465472" w:rsidRPr="00465472" w:rsidRDefault="00465472" w:rsidP="00465472"/>
    <w:p w14:paraId="61A18C99" w14:textId="77777777" w:rsidR="00465472" w:rsidRPr="00465472" w:rsidRDefault="00465472" w:rsidP="00465472"/>
    <w:p w14:paraId="2A710E86" w14:textId="77777777" w:rsidR="00465472" w:rsidRPr="00465472" w:rsidRDefault="00465472" w:rsidP="00465472"/>
    <w:p w14:paraId="134C0D99" w14:textId="77777777" w:rsidR="00465472" w:rsidRPr="00465472" w:rsidRDefault="00465472" w:rsidP="00465472"/>
    <w:p w14:paraId="41B1320D" w14:textId="77777777" w:rsidR="00465472" w:rsidRPr="00465472" w:rsidRDefault="00465472" w:rsidP="00465472"/>
    <w:p w14:paraId="54BB10A8" w14:textId="77777777" w:rsidR="00465472" w:rsidRPr="00465472" w:rsidRDefault="00465472" w:rsidP="00465472"/>
    <w:p w14:paraId="3188D88B" w14:textId="77777777" w:rsidR="00465472" w:rsidRPr="00465472" w:rsidRDefault="00465472" w:rsidP="00465472"/>
    <w:p w14:paraId="07F15B7D" w14:textId="77777777" w:rsidR="00465472" w:rsidRPr="00465472" w:rsidRDefault="00465472" w:rsidP="00465472"/>
    <w:p w14:paraId="73E7A4C0" w14:textId="77777777" w:rsidR="00465472" w:rsidRPr="00465472" w:rsidRDefault="00465472" w:rsidP="00465472"/>
    <w:p w14:paraId="0DFCF27A" w14:textId="77777777" w:rsidR="00465472" w:rsidRPr="00465472" w:rsidRDefault="00465472" w:rsidP="00465472"/>
    <w:p w14:paraId="5773EEF6" w14:textId="77777777" w:rsidR="00465472" w:rsidRPr="00465472" w:rsidRDefault="00465472" w:rsidP="00465472"/>
    <w:p w14:paraId="30ED31B6" w14:textId="77777777" w:rsidR="00465472" w:rsidRPr="00465472" w:rsidRDefault="00465472" w:rsidP="00465472"/>
    <w:p w14:paraId="00EA45A8" w14:textId="77777777" w:rsidR="00465472" w:rsidRPr="00465472" w:rsidRDefault="00465472" w:rsidP="00465472"/>
    <w:p w14:paraId="413460AE" w14:textId="77777777" w:rsidR="00465472" w:rsidRPr="00465472" w:rsidRDefault="00465472" w:rsidP="00465472"/>
    <w:p w14:paraId="3E5466E4" w14:textId="77777777" w:rsidR="00465472" w:rsidRPr="00465472" w:rsidRDefault="00465472" w:rsidP="00465472"/>
    <w:p w14:paraId="5119E822" w14:textId="77777777" w:rsidR="00465472" w:rsidRPr="00465472" w:rsidRDefault="00465472" w:rsidP="00465472"/>
    <w:p w14:paraId="03EFCFC4" w14:textId="77777777" w:rsidR="00465472" w:rsidRPr="00465472" w:rsidRDefault="00465472" w:rsidP="00465472"/>
    <w:p w14:paraId="135EB909" w14:textId="69EB5384" w:rsidR="0060219C" w:rsidRPr="00465472" w:rsidRDefault="0060219C" w:rsidP="00465472"/>
    <w:sectPr w:rsidR="0060219C" w:rsidRPr="00465472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52BE3" w14:textId="77777777" w:rsidR="0031769A" w:rsidRDefault="0031769A">
      <w:pPr>
        <w:spacing w:line="240" w:lineRule="auto"/>
      </w:pPr>
      <w:r>
        <w:separator/>
      </w:r>
    </w:p>
  </w:endnote>
  <w:endnote w:type="continuationSeparator" w:id="0">
    <w:p w14:paraId="794F6550" w14:textId="77777777" w:rsidR="0031769A" w:rsidRDefault="003176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A8200" w14:textId="77777777" w:rsidR="0031769A" w:rsidRDefault="0031769A">
      <w:pPr>
        <w:spacing w:line="240" w:lineRule="auto"/>
      </w:pPr>
      <w:r>
        <w:separator/>
      </w:r>
    </w:p>
  </w:footnote>
  <w:footnote w:type="continuationSeparator" w:id="0">
    <w:p w14:paraId="1032E355" w14:textId="77777777" w:rsidR="0031769A" w:rsidRDefault="003176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3F5441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3F5441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0E3151"/>
    <w:rsid w:val="00230B86"/>
    <w:rsid w:val="0031769A"/>
    <w:rsid w:val="003F5441"/>
    <w:rsid w:val="00465472"/>
    <w:rsid w:val="004C7F98"/>
    <w:rsid w:val="0052710B"/>
    <w:rsid w:val="00546453"/>
    <w:rsid w:val="0060219C"/>
    <w:rsid w:val="007B537B"/>
    <w:rsid w:val="008916D2"/>
    <w:rsid w:val="00A063C7"/>
    <w:rsid w:val="00A5470A"/>
    <w:rsid w:val="00E67691"/>
    <w:rsid w:val="00E75037"/>
    <w:rsid w:val="00E870C9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46547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2025-08-03T13:17:00Z</dcterms:created>
  <dcterms:modified xsi:type="dcterms:W3CDTF">2025-08-03T13:17:00Z</dcterms:modified>
  <dc:language>pl-PL</dc:language>
</cp:coreProperties>
</file>